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25C80" w:rsidRPr="00FD4D36" w:rsidTr="00063CE4">
        <w:tc>
          <w:tcPr>
            <w:tcW w:w="1044" w:type="dxa"/>
          </w:tcPr>
          <w:p w:rsidR="00425C80" w:rsidRPr="00FD4D36" w:rsidRDefault="00425C80" w:rsidP="0006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FFCB0E5" wp14:editId="1C1B4B7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25C80" w:rsidRPr="00FD4D36" w:rsidRDefault="00425C80" w:rsidP="000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425C80" w:rsidRPr="00AC6161" w:rsidRDefault="00425C80" w:rsidP="00063C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AC61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25C80" w:rsidRPr="00FD4D36" w:rsidRDefault="00425C80" w:rsidP="0006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425C80" w:rsidRPr="00FD4D36" w:rsidRDefault="00425C80" w:rsidP="0006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425C80" w:rsidRDefault="00425C80" w:rsidP="0006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</w:t>
            </w:r>
          </w:p>
          <w:p w:rsidR="00425C80" w:rsidRPr="00FD4D36" w:rsidRDefault="00425C80" w:rsidP="00063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425C80" w:rsidRPr="00FD4D36" w:rsidRDefault="00425C80" w:rsidP="0006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425C80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C80" w:rsidRPr="00E32AF1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F35088">
        <w:rPr>
          <w:rFonts w:ascii="Times New Roman" w:eastAsia="Times New Roman" w:hAnsi="Times New Roman" w:cs="Times New Roman"/>
          <w:sz w:val="24"/>
          <w:szCs w:val="24"/>
          <w:lang w:eastAsia="sl-SI"/>
        </w:rPr>
        <w:t>011-62/2019</w:t>
      </w:r>
      <w:r w:rsidR="00F35088" w:rsidRPr="00C1540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F3508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32AF1" w:rsidRPr="00140701">
        <w:rPr>
          <w:rFonts w:ascii="Times New Roman" w:hAnsi="Times New Roman" w:cs="Times New Roman"/>
          <w:sz w:val="24"/>
          <w:szCs w:val="24"/>
        </w:rPr>
        <w:t>011-</w:t>
      </w:r>
      <w:r w:rsidR="00140701" w:rsidRPr="00140701">
        <w:rPr>
          <w:rFonts w:ascii="Times New Roman" w:hAnsi="Times New Roman" w:cs="Times New Roman"/>
          <w:sz w:val="24"/>
          <w:szCs w:val="24"/>
        </w:rPr>
        <w:t>61</w:t>
      </w:r>
      <w:r w:rsidR="00E32AF1" w:rsidRPr="00140701">
        <w:rPr>
          <w:rFonts w:ascii="Times New Roman" w:hAnsi="Times New Roman" w:cs="Times New Roman"/>
          <w:sz w:val="24"/>
          <w:szCs w:val="24"/>
        </w:rPr>
        <w:t>/2019</w:t>
      </w:r>
    </w:p>
    <w:p w:rsidR="00425C80" w:rsidRPr="00FD4D36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FA7E7A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CF62DA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2019</w:t>
      </w:r>
    </w:p>
    <w:p w:rsidR="00E32AF1" w:rsidRDefault="00E32AF1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E3AA8" w:rsidRDefault="006E3AA8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D565A" w:rsidRDefault="007D565A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25C80" w:rsidRPr="00FD4D36" w:rsidRDefault="00425C80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425C80" w:rsidRDefault="00425C80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21F" w:rsidRDefault="00425C80" w:rsidP="00A9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88. člena Poslovnika Občinskega sveta Občine Izola (Uradne objave Občine Izola št.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15/2018 – uradno prečiščeno besedilo</w:t>
      </w: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) sklicuj</w:t>
      </w:r>
      <w:r w:rsidR="00140701">
        <w:rPr>
          <w:rFonts w:ascii="Times New Roman" w:eastAsia="Times New Roman" w:hAnsi="Times New Roman" w:cs="Times New Roman"/>
          <w:sz w:val="24"/>
          <w:szCs w:val="24"/>
          <w:lang w:eastAsia="sl-SI"/>
        </w:rPr>
        <w:t>eva</w:t>
      </w:r>
      <w:r w:rsidR="00F94F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skupno</w:t>
      </w:r>
      <w:r w:rsidR="00A9321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40701">
        <w:rPr>
          <w:rFonts w:ascii="Times New Roman" w:eastAsia="Times New Roman" w:hAnsi="Times New Roman" w:cs="Times New Roman"/>
          <w:sz w:val="24"/>
          <w:szCs w:val="24"/>
          <w:lang w:eastAsia="sl-SI"/>
        </w:rPr>
        <w:t>sejo</w:t>
      </w:r>
    </w:p>
    <w:p w:rsidR="00A9321F" w:rsidRDefault="00A9321F" w:rsidP="00A9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C80" w:rsidRDefault="00F94F56" w:rsidP="00425C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Komisije za razvoj podeželja</w:t>
      </w:r>
      <w:r w:rsidR="0014070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(2.redna seja)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</w:t>
      </w:r>
    </w:p>
    <w:p w:rsidR="00F94F56" w:rsidRPr="00F94F56" w:rsidRDefault="00F94F56" w:rsidP="00F94F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94F56">
        <w:rPr>
          <w:rFonts w:ascii="Times New Roman" w:hAnsi="Times New Roman" w:cs="Times New Roman"/>
          <w:b/>
          <w:sz w:val="24"/>
          <w:szCs w:val="24"/>
        </w:rPr>
        <w:t>Komisije za kmetijstvo in ribištvo</w:t>
      </w:r>
      <w:r w:rsidR="00140701">
        <w:rPr>
          <w:rFonts w:ascii="Times New Roman" w:hAnsi="Times New Roman" w:cs="Times New Roman"/>
          <w:b/>
          <w:sz w:val="24"/>
          <w:szCs w:val="24"/>
        </w:rPr>
        <w:t xml:space="preserve"> (2.redna seja)</w:t>
      </w:r>
      <w:r w:rsidRPr="00F94F56">
        <w:rPr>
          <w:rFonts w:ascii="Times New Roman" w:hAnsi="Times New Roman" w:cs="Times New Roman"/>
          <w:b/>
          <w:sz w:val="24"/>
          <w:szCs w:val="24"/>
        </w:rPr>
        <w:t>,</w:t>
      </w:r>
    </w:p>
    <w:p w:rsidR="00425C80" w:rsidRPr="00FD4D36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425C80" w:rsidRPr="00FD4D36" w:rsidRDefault="00425C80" w:rsidP="00425C80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torek, 12. junija 2019 ob 17.00 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uri</w:t>
      </w:r>
    </w:p>
    <w:p w:rsidR="00425C80" w:rsidRPr="00D970FD" w:rsidRDefault="00425C80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 w:rsidRPr="00D970FD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v sejni sobi pritličja Občine Izola, Sončno nabrežje 8, Izola,</w:t>
      </w:r>
    </w:p>
    <w:p w:rsidR="00425C80" w:rsidRPr="00FD4D36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25C80" w:rsidRPr="00FD4D36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7A1E31" w:rsidRDefault="007A1E31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</w:pPr>
    </w:p>
    <w:p w:rsidR="00425C80" w:rsidRPr="00FD4D36" w:rsidRDefault="00425C80" w:rsidP="004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425C80" w:rsidRPr="00FD4D36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140701" w:rsidRDefault="00140701" w:rsidP="0042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Potrditev dnevnega reda</w:t>
      </w:r>
    </w:p>
    <w:p w:rsidR="00F94544" w:rsidRDefault="00F94544" w:rsidP="0042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Potrditev zapisnika 1. redne (konstitutivne) seje </w:t>
      </w:r>
      <w:r w:rsidR="005974D7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omisije za razvoj podeželja</w:t>
      </w:r>
      <w:r w:rsidR="001F4A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157" w:rsidRDefault="004D2157" w:rsidP="004D21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Potrditev zapisnika 1. redne (konstitutivne) seje </w:t>
      </w:r>
      <w:r w:rsidR="005974D7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omisije za </w:t>
      </w:r>
      <w:r w:rsidRPr="004D2157">
        <w:rPr>
          <w:rFonts w:ascii="Times New Roman" w:hAnsi="Times New Roman" w:cs="Times New Roman"/>
          <w:sz w:val="24"/>
          <w:szCs w:val="24"/>
        </w:rPr>
        <w:t>kmetijstvo in ribištvo;</w:t>
      </w:r>
    </w:p>
    <w:p w:rsidR="00A06F8D" w:rsidRPr="004D42EF" w:rsidRDefault="00A06F8D" w:rsidP="0042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6F8D">
        <w:rPr>
          <w:rFonts w:ascii="Times New Roman" w:hAnsi="Times New Roman" w:cs="Times New Roman"/>
          <w:sz w:val="24"/>
          <w:szCs w:val="24"/>
        </w:rPr>
        <w:t>Predlog Pravilnika o ohranjanju in spodbujanju razvoja kmetijstva in podeželja v občini Izola za programsko obdobje 2019-2020</w:t>
      </w:r>
      <w:r w:rsidR="001F4AF9">
        <w:rPr>
          <w:rFonts w:ascii="Times New Roman" w:hAnsi="Times New Roman" w:cs="Times New Roman"/>
          <w:sz w:val="24"/>
          <w:szCs w:val="24"/>
        </w:rPr>
        <w:t>;</w:t>
      </w:r>
    </w:p>
    <w:p w:rsidR="00425C80" w:rsidRPr="005F6AC4" w:rsidRDefault="00425C80" w:rsidP="00425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6AC4">
        <w:rPr>
          <w:rFonts w:ascii="Times New Roman" w:hAnsi="Times New Roman" w:cs="Times New Roman"/>
          <w:color w:val="000000"/>
          <w:sz w:val="24"/>
          <w:szCs w:val="24"/>
        </w:rPr>
        <w:t xml:space="preserve">Razno. </w:t>
      </w:r>
    </w:p>
    <w:p w:rsidR="00425C80" w:rsidRPr="00FD4D36" w:rsidRDefault="00425C80" w:rsidP="0042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C80" w:rsidRPr="00C05123" w:rsidRDefault="00425C80" w:rsidP="00425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05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C05123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Pr="00C05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425C80" w:rsidRPr="00C05123" w:rsidRDefault="00425C80" w:rsidP="0042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C80" w:rsidRPr="00C05123" w:rsidRDefault="00425C80" w:rsidP="0042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Prosim, da se seje točno in zagotovo udeležite. Morebitno odsotnost lahko opravičite na telefon št. 05/66 00 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42</w:t>
      </w: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Jadranka Mičič</w:t>
      </w: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ali po e-pošti </w:t>
      </w:r>
      <w:hyperlink r:id="rId8" w:history="1">
        <w:r w:rsidRPr="001D307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jadranka.micic@izola.si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425C80" w:rsidRPr="00FD4D36" w:rsidRDefault="00425C80" w:rsidP="00425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17935" w:rsidRDefault="00F17935" w:rsidP="00BB4071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</w:pPr>
    </w:p>
    <w:p w:rsidR="00BB4071" w:rsidRPr="00BB4071" w:rsidRDefault="00BB4071" w:rsidP="00BB4071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</w:pPr>
      <w:r w:rsidRPr="00BB4071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>P r e d s e d n i c a</w:t>
      </w:r>
      <w:r w:rsidR="00140701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 xml:space="preserve"> KKR</w:t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 xml:space="preserve"> </w:t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  <w:t xml:space="preserve">P r e d s e d n i k </w:t>
      </w:r>
      <w:r w:rsidR="00140701"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>KRP</w:t>
      </w:r>
    </w:p>
    <w:p w:rsidR="00BB4071" w:rsidRPr="00BB4071" w:rsidRDefault="00BB4071" w:rsidP="008D7B96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  <w:r w:rsidRPr="00BB4071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 xml:space="preserve">Nataša </w:t>
      </w:r>
      <w:r w:rsidR="00754D5D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>ČERIN</w:t>
      </w:r>
      <w:r w:rsidRPr="00BB4071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 xml:space="preserve"> l.r.</w:t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 xml:space="preserve">  </w:t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="008D7B96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="008D7B96" w:rsidRPr="00BB4071">
        <w:rPr>
          <w:rFonts w:ascii="Times New Roman" w:hAnsi="Times New Roman" w:cs="Times New Roman"/>
          <w:b/>
          <w:sz w:val="24"/>
          <w:szCs w:val="24"/>
        </w:rPr>
        <w:t>Valdi MORATO l. r.</w:t>
      </w:r>
    </w:p>
    <w:p w:rsidR="00926DF9" w:rsidRPr="00BB4071" w:rsidRDefault="00926DF9" w:rsidP="00926DF9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A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25C80" w:rsidRPr="007D565A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Vabljeni:                                                                                         </w:t>
      </w:r>
    </w:p>
    <w:p w:rsidR="00425C80" w:rsidRPr="007D565A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člani odbora – po elektronski pošti,  </w:t>
      </w:r>
    </w:p>
    <w:p w:rsidR="00425C80" w:rsidRPr="007D565A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župan – po elektronski pošti,                                                                               </w:t>
      </w:r>
    </w:p>
    <w:p w:rsidR="00425C80" w:rsidRPr="007D565A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>direktor OU – po elektronski pošti,</w:t>
      </w:r>
    </w:p>
    <w:p w:rsidR="00425C80" w:rsidRPr="007D565A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>vodje občinskih uradov – po elektronski pošti.</w:t>
      </w:r>
    </w:p>
    <w:p w:rsidR="00331CF6" w:rsidRDefault="00331CF6" w:rsidP="004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</w:p>
    <w:p w:rsidR="00425C80" w:rsidRPr="007D565A" w:rsidRDefault="00425C80" w:rsidP="00425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V vednost:</w:t>
      </w:r>
    </w:p>
    <w:p w:rsidR="00425C80" w:rsidRPr="007D565A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>svetniškim klubom – po elektronski pošti,</w:t>
      </w:r>
    </w:p>
    <w:p w:rsidR="00425C80" w:rsidRPr="007D565A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>političnim strankam – po elektronski pošti,</w:t>
      </w:r>
    </w:p>
    <w:p w:rsidR="00425C80" w:rsidRDefault="00425C80" w:rsidP="00425C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D565A">
        <w:rPr>
          <w:rFonts w:ascii="Times New Roman" w:eastAsia="Times New Roman" w:hAnsi="Times New Roman" w:cs="Times New Roman"/>
          <w:sz w:val="20"/>
          <w:szCs w:val="20"/>
          <w:lang w:eastAsia="sl-SI"/>
        </w:rPr>
        <w:t>ISNS – po elektronski pošti</w:t>
      </w:r>
      <w:r w:rsidRPr="00FD4D36">
        <w:rPr>
          <w:rFonts w:ascii="Times New Roman" w:eastAsia="Times New Roman" w:hAnsi="Times New Roman" w:cs="Times New Roman"/>
          <w:lang w:eastAsia="sl-SI"/>
        </w:rPr>
        <w:t>.</w:t>
      </w:r>
    </w:p>
    <w:p w:rsidR="001D65C5" w:rsidRDefault="001D65C5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D65C5" w:rsidRDefault="001D65C5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A2B9A" w:rsidRPr="00574AF4" w:rsidTr="00DE6536">
        <w:tc>
          <w:tcPr>
            <w:tcW w:w="1044" w:type="dxa"/>
          </w:tcPr>
          <w:p w:rsidR="00BA2B9A" w:rsidRPr="00574AF4" w:rsidRDefault="00BA2B9A" w:rsidP="00DE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574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8334A0C" wp14:editId="72AC8C3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A2B9A" w:rsidRPr="00574AF4" w:rsidRDefault="00BA2B9A" w:rsidP="00DE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574AF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BA2B9A" w:rsidRPr="00574AF4" w:rsidRDefault="00BA2B9A" w:rsidP="00DE65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574A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BA2B9A" w:rsidRPr="00574AF4" w:rsidRDefault="00BA2B9A" w:rsidP="00DE6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BA2B9A" w:rsidRPr="00574AF4" w:rsidRDefault="00BA2B9A" w:rsidP="00DE6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BA2B9A" w:rsidRPr="00574AF4" w:rsidRDefault="00BA2B9A" w:rsidP="00DE6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BA2B9A" w:rsidRPr="00574AF4" w:rsidRDefault="00BA2B9A" w:rsidP="00DE6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9" w:history="1">
              <w:r w:rsidRPr="00574AF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BA2B9A" w:rsidRPr="00574AF4" w:rsidRDefault="00BA2B9A" w:rsidP="00DE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74A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10" w:history="1">
              <w:r w:rsidRPr="00574AF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A82AF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A82AF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  <w:proofErr w:type="spellStart"/>
      <w:r w:rsidRPr="00A82AF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A82AF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.:   </w:t>
      </w:r>
      <w:r w:rsidR="00A82AF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011-62/2019, </w:t>
      </w:r>
      <w:bookmarkStart w:id="0" w:name="_GoBack"/>
      <w:bookmarkEnd w:id="0"/>
      <w:r w:rsidRPr="00A82AFD">
        <w:rPr>
          <w:rFonts w:ascii="Times New Roman" w:hAnsi="Times New Roman" w:cs="Times New Roman"/>
          <w:sz w:val="24"/>
          <w:szCs w:val="24"/>
          <w:lang w:val="it-IT"/>
        </w:rPr>
        <w:t>011-61/2019</w:t>
      </w: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Data: 7. 6. 2019</w:t>
      </w: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N V I T O</w:t>
      </w: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virtù dell’articolo 88 del Regolamento di procedura del Consiglio del Comune di Isola (Bollettino Ufficiale del Comune di Isola n. 15/2018 – testo unico ufficiale), si convoca la seduta comune della</w:t>
      </w: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Commissione per lo sviluppo delle aree rurali (2</w:t>
      </w: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 xml:space="preserve">a </w:t>
      </w: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seduta ordinaria) e della</w:t>
      </w:r>
    </w:p>
    <w:p w:rsidR="00BA2B9A" w:rsidRPr="00574AF4" w:rsidRDefault="00BA2B9A" w:rsidP="00BA2B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Commissione per l’agricoltura e la pesca (2</w:t>
      </w: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 xml:space="preserve">a </w:t>
      </w: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seduta ordinaria)</w:t>
      </w: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per il giorno </w:t>
      </w:r>
    </w:p>
    <w:p w:rsidR="00BA2B9A" w:rsidRPr="00574AF4" w:rsidRDefault="00BA2B9A" w:rsidP="00BA2B9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martedì 12 giugno 2019 alle ore 17.00 </w:t>
      </w:r>
    </w:p>
    <w:p w:rsidR="00BA2B9A" w:rsidRPr="00574AF4" w:rsidRDefault="00BA2B9A" w:rsidP="00BA2B9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Cs/>
          <w:i/>
          <w:sz w:val="24"/>
          <w:szCs w:val="24"/>
          <w:lang w:val="it-IT" w:eastAsia="sl-SI"/>
        </w:rPr>
        <w:t xml:space="preserve">presso l'aula riunioni al pianterreno del Comune di Isola, Riva del Sole n. 8, Isola, </w:t>
      </w: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seguente proposta di</w:t>
      </w: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 w:eastAsia="sl-SI"/>
        </w:rPr>
        <w:t>ordine del giorno</w:t>
      </w: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:</w:t>
      </w: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BA2B9A" w:rsidRPr="00574AF4" w:rsidRDefault="00BA2B9A" w:rsidP="00BA2B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4AF4">
        <w:rPr>
          <w:rFonts w:ascii="Times New Roman" w:hAnsi="Times New Roman" w:cs="Times New Roman"/>
          <w:color w:val="000000"/>
          <w:sz w:val="24"/>
          <w:szCs w:val="24"/>
          <w:lang w:val="it-IT"/>
        </w:rPr>
        <w:t>Convalida dell'ordine del giorno;</w:t>
      </w:r>
    </w:p>
    <w:p w:rsidR="00BA2B9A" w:rsidRPr="00574AF4" w:rsidRDefault="00BA2B9A" w:rsidP="00BA2B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4AF4">
        <w:rPr>
          <w:rFonts w:ascii="Times New Roman" w:hAnsi="Times New Roman" w:cs="Times New Roman"/>
          <w:color w:val="000000"/>
          <w:sz w:val="24"/>
          <w:szCs w:val="24"/>
          <w:lang w:val="it-IT"/>
        </w:rPr>
        <w:t>Convalida del verbale della 1</w:t>
      </w:r>
      <w:r w:rsidRPr="00574AF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a</w:t>
      </w:r>
      <w:r w:rsidRPr="00574AF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seduta ordinaria (costitutiva) della Commissione per lo sviluppo delle aree rurali;</w:t>
      </w:r>
    </w:p>
    <w:p w:rsidR="00BA2B9A" w:rsidRPr="00574AF4" w:rsidRDefault="00BA2B9A" w:rsidP="00BA2B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4AF4">
        <w:rPr>
          <w:rFonts w:ascii="Times New Roman" w:hAnsi="Times New Roman" w:cs="Times New Roman"/>
          <w:color w:val="000000"/>
          <w:sz w:val="24"/>
          <w:szCs w:val="24"/>
          <w:lang w:val="it-IT"/>
        </w:rPr>
        <w:t>Convalida del verbale della 1</w:t>
      </w:r>
      <w:r w:rsidRPr="00574AF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a</w:t>
      </w:r>
      <w:r w:rsidRPr="00574AF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seduta ordinaria (costitutiva) della Commissione per l'agricoltura e la pesca</w:t>
      </w:r>
      <w:r w:rsidRPr="00574AF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A2B9A" w:rsidRPr="00574AF4" w:rsidRDefault="00BA2B9A" w:rsidP="00BA2B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4AF4">
        <w:rPr>
          <w:rFonts w:ascii="Times New Roman" w:hAnsi="Times New Roman" w:cs="Times New Roman"/>
          <w:sz w:val="24"/>
          <w:szCs w:val="24"/>
          <w:lang w:val="it-IT"/>
        </w:rPr>
        <w:t>Proposta del Regolamento per la conservazione e la promozione dello sviluppo dell'agricoltura e delle aree rurali nel comune di Isola per il periodo di programmazione 2019-2020;</w:t>
      </w:r>
    </w:p>
    <w:p w:rsidR="00BA2B9A" w:rsidRPr="00574AF4" w:rsidRDefault="00BA2B9A" w:rsidP="00BA2B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74AF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Varie. </w:t>
      </w:r>
    </w:p>
    <w:p w:rsidR="00BA2B9A" w:rsidRPr="00574AF4" w:rsidRDefault="00BA2B9A" w:rsidP="00BA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574A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www.izola.si</w:t>
      </w:r>
      <w:r w:rsidRPr="00574AF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/Comune di Isola/Sedute del Consiglio comunale </w:t>
      </w:r>
      <w:r w:rsidRPr="00574AF4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(accesso diretto:</w:t>
      </w:r>
      <w:r w:rsidRPr="00574AF4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57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BA2B9A" w:rsidRPr="00574AF4" w:rsidRDefault="00BA2B9A" w:rsidP="00BA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Siete pregati di garantire la vostra presenza alla seduta e di rispettare l'orario. Gli eventuali impedimenti possono essere comunicati al numero di telefono 05 / 66 00 242</w:t>
      </w:r>
      <w:r w:rsidRPr="00574AF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(Jadranka Mičič), oppure per e-mail </w:t>
      </w:r>
      <w:hyperlink r:id="rId11" w:history="1">
        <w:r w:rsidRPr="00574AF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jadranka.micic@izola.si</w:t>
        </w:r>
      </w:hyperlink>
      <w:r w:rsidRPr="00574AF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>L a  P r e s i d e n t e della CAP</w:t>
      </w:r>
      <w:r w:rsidRPr="00574AF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  <w:t xml:space="preserve">             </w:t>
      </w:r>
      <w:r w:rsidRPr="00574AF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  <w:t>I l  P r e s i d e n t e della CSAR</w:t>
      </w:r>
    </w:p>
    <w:p w:rsidR="00BA2B9A" w:rsidRPr="00574AF4" w:rsidRDefault="00BA2B9A" w:rsidP="00BA2B9A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 xml:space="preserve">Nataša ČERIN m.p.  </w:t>
      </w: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  <w:tab/>
      </w:r>
      <w:r w:rsidRPr="00574AF4">
        <w:rPr>
          <w:rFonts w:ascii="Times New Roman" w:hAnsi="Times New Roman" w:cs="Times New Roman"/>
          <w:b/>
          <w:sz w:val="24"/>
          <w:szCs w:val="24"/>
          <w:lang w:val="it-IT"/>
        </w:rPr>
        <w:t>Valdi MORATO m. p.</w:t>
      </w:r>
    </w:p>
    <w:p w:rsidR="00BA2B9A" w:rsidRPr="00574AF4" w:rsidRDefault="00BA2B9A" w:rsidP="00BA2B9A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74AF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sl-SI"/>
        </w:rPr>
        <w:t xml:space="preserve">Invitati:                                                                                         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membri del comitato – per posta elettronica,  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Sindaco – per posta elettronica,                                                                               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direttore dell'AC – per posta elettronica,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capi degli uffici comunali – per posta elettronica.</w:t>
      </w: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sl-SI"/>
        </w:rPr>
      </w:pPr>
    </w:p>
    <w:p w:rsidR="00BA2B9A" w:rsidRPr="00574AF4" w:rsidRDefault="00BA2B9A" w:rsidP="00BA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sl-SI"/>
        </w:rPr>
        <w:t>Per conoscenza a: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club di consiglieri – per posta elettronica,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partiti politici – per posta elettronica,</w:t>
      </w:r>
    </w:p>
    <w:p w:rsidR="00BA2B9A" w:rsidRPr="00574AF4" w:rsidRDefault="00BA2B9A" w:rsidP="00BA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574AF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CAN – per posta elettronica.</w:t>
      </w:r>
    </w:p>
    <w:p w:rsidR="00BA2B9A" w:rsidRPr="00FD4D36" w:rsidRDefault="00BA2B9A" w:rsidP="00BA2B9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l-SI"/>
        </w:rPr>
      </w:pPr>
    </w:p>
    <w:p w:rsidR="00BA2B9A" w:rsidRDefault="00BA2B9A" w:rsidP="001D65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sectPr w:rsidR="00BA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ED8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0"/>
    <w:rsid w:val="000124C5"/>
    <w:rsid w:val="00087040"/>
    <w:rsid w:val="00140701"/>
    <w:rsid w:val="001A041D"/>
    <w:rsid w:val="001D3F8D"/>
    <w:rsid w:val="001D65C5"/>
    <w:rsid w:val="001F4AF9"/>
    <w:rsid w:val="00314442"/>
    <w:rsid w:val="00331CF6"/>
    <w:rsid w:val="00385377"/>
    <w:rsid w:val="00425C80"/>
    <w:rsid w:val="004924B9"/>
    <w:rsid w:val="004D2157"/>
    <w:rsid w:val="004D42EF"/>
    <w:rsid w:val="00574AF4"/>
    <w:rsid w:val="005974D7"/>
    <w:rsid w:val="006E3AA8"/>
    <w:rsid w:val="006F0065"/>
    <w:rsid w:val="006F7D11"/>
    <w:rsid w:val="00754D5D"/>
    <w:rsid w:val="007A1E31"/>
    <w:rsid w:val="007D565A"/>
    <w:rsid w:val="00813A6F"/>
    <w:rsid w:val="008D7B96"/>
    <w:rsid w:val="008E7C00"/>
    <w:rsid w:val="00926DF9"/>
    <w:rsid w:val="009D68A4"/>
    <w:rsid w:val="00A06F8D"/>
    <w:rsid w:val="00A82AFD"/>
    <w:rsid w:val="00A9321F"/>
    <w:rsid w:val="00AC53B2"/>
    <w:rsid w:val="00AC6161"/>
    <w:rsid w:val="00B9206D"/>
    <w:rsid w:val="00BA2B9A"/>
    <w:rsid w:val="00BB4071"/>
    <w:rsid w:val="00BC68B5"/>
    <w:rsid w:val="00BF2F76"/>
    <w:rsid w:val="00C81B7E"/>
    <w:rsid w:val="00C96C7E"/>
    <w:rsid w:val="00CF62DA"/>
    <w:rsid w:val="00D970FD"/>
    <w:rsid w:val="00DC5EE0"/>
    <w:rsid w:val="00DC72FA"/>
    <w:rsid w:val="00DF385A"/>
    <w:rsid w:val="00E32AF1"/>
    <w:rsid w:val="00E377C3"/>
    <w:rsid w:val="00F17935"/>
    <w:rsid w:val="00F35088"/>
    <w:rsid w:val="00F94544"/>
    <w:rsid w:val="00F94F56"/>
    <w:rsid w:val="00FA7E7A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12B"/>
  <w15:chartTrackingRefBased/>
  <w15:docId w15:val="{1D39153D-001E-4FBB-A423-BE01178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5C8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5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2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.micic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jadranka.micic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Mičič</dc:creator>
  <cp:keywords/>
  <dc:description/>
  <cp:lastModifiedBy>Jadranka Mičič</cp:lastModifiedBy>
  <cp:revision>6</cp:revision>
  <dcterms:created xsi:type="dcterms:W3CDTF">2019-06-07T08:43:00Z</dcterms:created>
  <dcterms:modified xsi:type="dcterms:W3CDTF">2019-06-07T09:25:00Z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-1777895183</vt:i4>
  </property>
  <property fmtid="{D5CDD505-2E9C-101B-9397-08002B2CF9AE}" pid="3" name="_NewReviewCycle">
    <vt:lpwstr/>
  </property>
  <property fmtid="{D5CDD505-2E9C-101B-9397-08002B2CF9AE}" pid="4" name="_EmailSubject">
    <vt:lpwstr>Prevod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7" name="_PreviousAdHocReviewCycleID">
    <vt:i4>1856488017</vt:i4>
  </property>
</Properties>
</file>